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01"/>
        <w:gridCol w:w="1984"/>
        <w:gridCol w:w="992"/>
        <w:gridCol w:w="1418"/>
        <w:gridCol w:w="2268"/>
        <w:gridCol w:w="3544"/>
        <w:gridCol w:w="1134"/>
        <w:gridCol w:w="1275"/>
      </w:tblGrid>
      <w:tr w:rsidR="00B951C8" w:rsidRPr="001B04D5" w:rsidTr="00607AE5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1B04D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B04D5">
              <w:rPr>
                <w:sz w:val="18"/>
                <w:szCs w:val="18"/>
              </w:rPr>
              <w:t>/</w:t>
            </w:r>
            <w:proofErr w:type="spellStart"/>
            <w:r w:rsidRPr="001B04D5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B04D5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B04D5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1B04D5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1B04D5">
              <w:rPr>
                <w:sz w:val="18"/>
                <w:szCs w:val="18"/>
              </w:rPr>
              <w:t xml:space="preserve">Должность, </w:t>
            </w:r>
            <w:r w:rsidR="001B04D5" w:rsidRPr="001B04D5">
              <w:rPr>
                <w:sz w:val="18"/>
                <w:szCs w:val="18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1B04D5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1B04D5">
              <w:rPr>
                <w:sz w:val="18"/>
                <w:szCs w:val="18"/>
              </w:rPr>
              <w:t>Трудовой стаж работы</w:t>
            </w:r>
          </w:p>
        </w:tc>
      </w:tr>
      <w:tr w:rsidR="00B951C8" w:rsidRPr="001B04D5" w:rsidTr="00607AE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1B04D5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B951C8" w:rsidRPr="001B04D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1B04D5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>9</w:t>
            </w:r>
          </w:p>
        </w:tc>
      </w:tr>
      <w:tr w:rsidR="001B04D5" w:rsidRPr="001B04D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1B04D5" w:rsidRDefault="001B04D5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Default="001B04D5" w:rsidP="006023F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  <w:p w:rsidR="001B04D5" w:rsidRPr="001B04D5" w:rsidRDefault="001B04D5" w:rsidP="006023F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C2316B" w:rsidRDefault="001B04D5" w:rsidP="00F46360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Зайцева Галина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C2316B" w:rsidRDefault="001B04D5" w:rsidP="00F46360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C2316B" w:rsidRDefault="001B04D5" w:rsidP="00F46360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Преподаватель,</w:t>
            </w:r>
          </w:p>
          <w:p w:rsidR="001B04D5" w:rsidRPr="00C2316B" w:rsidRDefault="001B04D5" w:rsidP="00F46360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C2316B" w:rsidRDefault="001B04D5" w:rsidP="00F46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C2316B" w:rsidRDefault="001B04D5" w:rsidP="00F46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27.05.2019-27.06.2019</w:t>
            </w:r>
          </w:p>
          <w:p w:rsidR="001B04D5" w:rsidRPr="00C2316B" w:rsidRDefault="001B04D5" w:rsidP="00F46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C2316B">
              <w:rPr>
                <w:rFonts w:ascii="Times New Roman" w:hAnsi="Times New Roman"/>
                <w:sz w:val="18"/>
                <w:szCs w:val="18"/>
              </w:rPr>
              <w:t>онлайн-курса</w:t>
            </w:r>
            <w:proofErr w:type="spellEnd"/>
            <w:r w:rsidRPr="00C2316B">
              <w:rPr>
                <w:rFonts w:ascii="Times New Roman" w:hAnsi="Times New Roman"/>
                <w:sz w:val="18"/>
                <w:szCs w:val="18"/>
              </w:rPr>
              <w:t xml:space="preserve"> по дисциплинам общего гуманитарного и общего естественнонаучного циклов» в объеме 72 часов.</w:t>
            </w:r>
          </w:p>
          <w:p w:rsidR="001B04D5" w:rsidRPr="00C2316B" w:rsidRDefault="001B04D5" w:rsidP="00F46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г. Пенза,</w:t>
            </w:r>
          </w:p>
          <w:p w:rsidR="001B04D5" w:rsidRPr="00C2316B" w:rsidRDefault="001B04D5" w:rsidP="00F46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ФГБОУ ВО «</w:t>
            </w:r>
            <w:proofErr w:type="spellStart"/>
            <w:r w:rsidRPr="00C2316B">
              <w:rPr>
                <w:rFonts w:ascii="Times New Roman" w:hAnsi="Times New Roman"/>
                <w:sz w:val="18"/>
                <w:szCs w:val="18"/>
              </w:rPr>
              <w:t>ПензГТУ</w:t>
            </w:r>
            <w:proofErr w:type="spellEnd"/>
            <w:r w:rsidRPr="00C2316B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1B04D5" w:rsidRPr="00C2316B" w:rsidRDefault="001B04D5" w:rsidP="00F46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C2316B" w:rsidRDefault="001B04D5" w:rsidP="00F46360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C2316B" w:rsidRDefault="001B04D5" w:rsidP="00F46360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1B04D5" w:rsidRPr="001B04D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Default="001B04D5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Default="001B04D5" w:rsidP="006023F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950E6D" w:rsidRDefault="001B04D5" w:rsidP="00F46360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950E6D">
              <w:rPr>
                <w:sz w:val="18"/>
                <w:szCs w:val="18"/>
              </w:rPr>
              <w:t>Агамирзоева</w:t>
            </w:r>
            <w:proofErr w:type="spellEnd"/>
            <w:r w:rsidRPr="00950E6D">
              <w:rPr>
                <w:sz w:val="18"/>
                <w:szCs w:val="18"/>
              </w:rPr>
              <w:t xml:space="preserve"> Виктория </w:t>
            </w:r>
            <w:proofErr w:type="spellStart"/>
            <w:r w:rsidRPr="00950E6D">
              <w:rPr>
                <w:sz w:val="18"/>
                <w:szCs w:val="18"/>
              </w:rPr>
              <w:t>Асимовна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950E6D" w:rsidRDefault="001B04D5" w:rsidP="00F46360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950E6D" w:rsidRDefault="001B04D5" w:rsidP="00F46360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950E6D" w:rsidRDefault="001B04D5" w:rsidP="00F46360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 xml:space="preserve">Уровень: </w:t>
            </w:r>
            <w:proofErr w:type="spellStart"/>
            <w:r w:rsidRPr="00950E6D">
              <w:rPr>
                <w:sz w:val="18"/>
                <w:szCs w:val="18"/>
              </w:rPr>
              <w:t>бакалавриат</w:t>
            </w:r>
            <w:proofErr w:type="spellEnd"/>
            <w:r w:rsidRPr="00950E6D">
              <w:rPr>
                <w:sz w:val="18"/>
                <w:szCs w:val="18"/>
              </w:rPr>
              <w:t>.</w:t>
            </w:r>
          </w:p>
          <w:p w:rsidR="001B04D5" w:rsidRPr="00950E6D" w:rsidRDefault="001B04D5" w:rsidP="00F46360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Направление подготовки: 44.03.01 «Педагогическое образование».</w:t>
            </w:r>
          </w:p>
          <w:p w:rsidR="001B04D5" w:rsidRPr="00950E6D" w:rsidRDefault="001B04D5" w:rsidP="00F46360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 xml:space="preserve">Специальность: бакалавр </w:t>
            </w:r>
          </w:p>
          <w:p w:rsidR="001B04D5" w:rsidRPr="00950E6D" w:rsidRDefault="001B04D5" w:rsidP="00F46360">
            <w:pPr>
              <w:pStyle w:val="ConsPlusNormal"/>
              <w:rPr>
                <w:sz w:val="18"/>
                <w:szCs w:val="18"/>
              </w:rPr>
            </w:pPr>
          </w:p>
          <w:p w:rsidR="001B04D5" w:rsidRPr="00950E6D" w:rsidRDefault="001B04D5" w:rsidP="00F46360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Уровень: магистратура.</w:t>
            </w:r>
          </w:p>
          <w:p w:rsidR="001B04D5" w:rsidRPr="00950E6D" w:rsidRDefault="001B04D5" w:rsidP="00F46360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Специальность: 44.04.01 «Педагогическое образование».</w:t>
            </w:r>
          </w:p>
          <w:p w:rsidR="001B04D5" w:rsidRPr="00950E6D" w:rsidRDefault="001B04D5" w:rsidP="00F46360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lastRenderedPageBreak/>
              <w:t>Квалификация: магистр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950E6D" w:rsidRDefault="001B04D5" w:rsidP="00F463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25.09.2018-17.10.2018 Повышение квалификации по программе: «Специфика преподавания английского языка с учетом требований ФГОС» в объеме 72 часов.</w:t>
            </w:r>
          </w:p>
          <w:p w:rsidR="001B04D5" w:rsidRPr="00950E6D" w:rsidRDefault="001B04D5" w:rsidP="00F463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Смоленск, ООО «</w:t>
            </w:r>
            <w:proofErr w:type="spellStart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Инфоурок</w:t>
            </w:r>
            <w:proofErr w:type="spellEnd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1B04D5" w:rsidRPr="00950E6D" w:rsidRDefault="001B04D5" w:rsidP="00F463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18.11.2020-08.12.2020</w:t>
            </w:r>
          </w:p>
          <w:p w:rsidR="001B04D5" w:rsidRPr="00950E6D" w:rsidRDefault="001B04D5" w:rsidP="00F463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Повышение квалификации по программе повышения квалификации «Современные методы преподавания английского языка в соответствии с требованиями ФГОС» в объеме 72 часов.</w:t>
            </w:r>
          </w:p>
          <w:p w:rsidR="001B04D5" w:rsidRPr="00950E6D" w:rsidRDefault="001B04D5" w:rsidP="00F46360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color w:val="000000"/>
                <w:sz w:val="18"/>
                <w:szCs w:val="18"/>
              </w:rPr>
              <w:t>г. Москва, ООО «Московский институт профессиональной переподготовки и квалификации педагогов».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950E6D" w:rsidRDefault="001B04D5" w:rsidP="00F46360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950E6D" w:rsidRDefault="001B04D5" w:rsidP="00F46360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0</w:t>
            </w:r>
          </w:p>
        </w:tc>
      </w:tr>
      <w:tr w:rsidR="007552C1" w:rsidRPr="001B04D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Default="007552C1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Default="007552C1" w:rsidP="006023F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  <w:p w:rsidR="007552C1" w:rsidRDefault="007552C1" w:rsidP="006023F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C2316B" w:rsidRDefault="007552C1" w:rsidP="00F46360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316B">
              <w:rPr>
                <w:sz w:val="18"/>
                <w:szCs w:val="18"/>
              </w:rPr>
              <w:t>Вертикова</w:t>
            </w:r>
            <w:proofErr w:type="spellEnd"/>
            <w:r w:rsidRPr="00C2316B">
              <w:rPr>
                <w:sz w:val="18"/>
                <w:szCs w:val="18"/>
              </w:rPr>
              <w:t xml:space="preserve">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C2316B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C2316B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Преподаватель,</w:t>
            </w:r>
          </w:p>
          <w:p w:rsidR="007552C1" w:rsidRPr="00C2316B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C2316B" w:rsidRDefault="007552C1" w:rsidP="00F46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Уровень: высшее образование.</w:t>
            </w:r>
          </w:p>
          <w:p w:rsidR="007552C1" w:rsidRPr="00C2316B" w:rsidRDefault="007552C1" w:rsidP="00F46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Специальность:</w:t>
            </w:r>
          </w:p>
          <w:p w:rsidR="007552C1" w:rsidRPr="00C2316B" w:rsidRDefault="007552C1" w:rsidP="00F46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история с дополнительной специальностью «</w:t>
            </w:r>
            <w:proofErr w:type="spellStart"/>
            <w:r w:rsidRPr="00C2316B">
              <w:rPr>
                <w:rFonts w:ascii="Times New Roman" w:hAnsi="Times New Roman"/>
                <w:sz w:val="18"/>
                <w:szCs w:val="18"/>
              </w:rPr>
              <w:t>культурология</w:t>
            </w:r>
            <w:proofErr w:type="spellEnd"/>
            <w:r w:rsidRPr="00C2316B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7552C1" w:rsidRPr="00C2316B" w:rsidRDefault="007552C1" w:rsidP="00F46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 xml:space="preserve">Квалификация: учитель истории и </w:t>
            </w:r>
            <w:proofErr w:type="spellStart"/>
            <w:r w:rsidRPr="00C2316B">
              <w:rPr>
                <w:rFonts w:ascii="Times New Roman" w:hAnsi="Times New Roman"/>
                <w:sz w:val="18"/>
                <w:szCs w:val="18"/>
              </w:rPr>
              <w:t>культурологии</w:t>
            </w:r>
            <w:proofErr w:type="spellEnd"/>
          </w:p>
          <w:p w:rsidR="007552C1" w:rsidRPr="00C2316B" w:rsidRDefault="007552C1" w:rsidP="00F46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552C1" w:rsidRPr="00C2316B" w:rsidRDefault="007552C1" w:rsidP="00F46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Уровень: аспирантура Направление подготовки: 46.06.01  Исторические науки и археология.</w:t>
            </w:r>
          </w:p>
          <w:p w:rsidR="007552C1" w:rsidRPr="00C2316B" w:rsidRDefault="007552C1" w:rsidP="00F46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 xml:space="preserve">Квалификация: </w:t>
            </w:r>
          </w:p>
          <w:p w:rsidR="007552C1" w:rsidRPr="00C2316B" w:rsidRDefault="007552C1" w:rsidP="00F46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Исследователь. Преподаватель-исследователь.</w:t>
            </w:r>
          </w:p>
          <w:p w:rsidR="007552C1" w:rsidRPr="00C2316B" w:rsidRDefault="007552C1" w:rsidP="00F46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C2316B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01.04.18-29.06.18</w:t>
            </w:r>
          </w:p>
          <w:p w:rsidR="007552C1" w:rsidRPr="00C2316B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географии в СПО»</w:t>
            </w:r>
          </w:p>
          <w:p w:rsidR="007552C1" w:rsidRPr="00C2316B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ИНТО</w:t>
            </w:r>
          </w:p>
          <w:p w:rsidR="007552C1" w:rsidRPr="00C2316B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52C1" w:rsidRPr="00C2316B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7552C1" w:rsidRPr="00C2316B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«Методика разработки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 в объеме 72 часов.</w:t>
            </w:r>
          </w:p>
          <w:p w:rsidR="007552C1" w:rsidRPr="00C2316B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Пенза, ФГБОУ ВО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</w:p>
          <w:p w:rsidR="007552C1" w:rsidRPr="00C2316B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52C1" w:rsidRPr="00C2316B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25.02.2020-13.03.2020</w:t>
            </w:r>
          </w:p>
          <w:p w:rsidR="007552C1" w:rsidRPr="00C2316B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культурно-антропологический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системно-деятельностный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подходы» в объеме 108 часов,</w:t>
            </w:r>
          </w:p>
          <w:p w:rsidR="007552C1" w:rsidRPr="00C2316B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Краснодар, </w:t>
            </w:r>
          </w:p>
          <w:p w:rsidR="007552C1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ГБОУ ДПО «Институт развития образования» Краснодарского края</w:t>
            </w:r>
          </w:p>
          <w:p w:rsidR="004E2959" w:rsidRDefault="004E2959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E2959" w:rsidRPr="004E2959" w:rsidRDefault="004E2959" w:rsidP="004E295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959">
              <w:rPr>
                <w:rFonts w:ascii="Times New Roman" w:hAnsi="Times New Roman"/>
                <w:color w:val="000000"/>
                <w:sz w:val="18"/>
                <w:szCs w:val="18"/>
              </w:rPr>
              <w:t>18.10.2021-25.11.2021</w:t>
            </w:r>
          </w:p>
          <w:p w:rsidR="004E2959" w:rsidRPr="004E2959" w:rsidRDefault="004E2959" w:rsidP="004E295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ДПП «Методика преподавания </w:t>
            </w:r>
            <w:r w:rsidRPr="004E295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общеобразовательной дисциплины «История» с учетом профессиональной направленности основных образовательных программ  среднего профессионального образования» в объеме 40 часов </w:t>
            </w:r>
          </w:p>
          <w:p w:rsidR="004E2959" w:rsidRPr="004E2959" w:rsidRDefault="004E2959" w:rsidP="004E295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Москва, ФГАОУ ДПО «Академия реализации государственной </w:t>
            </w:r>
            <w:proofErr w:type="gramStart"/>
            <w:r w:rsidRPr="004E2959">
              <w:rPr>
                <w:rFonts w:ascii="Times New Roman" w:hAnsi="Times New Roman"/>
                <w:color w:val="000000"/>
                <w:sz w:val="18"/>
                <w:szCs w:val="18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4E2959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4E2959" w:rsidRPr="00C2316B" w:rsidRDefault="004E2959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C2316B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C2316B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7552C1" w:rsidRPr="001B04D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Default="007552C1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Default="007552C1" w:rsidP="006023F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7552C1">
              <w:rPr>
                <w:sz w:val="18"/>
                <w:szCs w:val="18"/>
              </w:rPr>
              <w:t>Алексеева Марина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7552C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7552C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52C1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2C1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7552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52C1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44.03.01 Педагогическое образование.</w:t>
            </w: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52C1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30.09.2019-10.10.2019</w:t>
            </w:r>
          </w:p>
          <w:p w:rsidR="007552C1" w:rsidRPr="007552C1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теме «Организация детского движения в образовательной организации» в объеме 72 часа.</w:t>
            </w:r>
          </w:p>
          <w:p w:rsidR="007552C1" w:rsidRPr="007552C1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г. Краснодар, ГБОУ «Институт развития образования» КК</w:t>
            </w:r>
          </w:p>
          <w:p w:rsidR="007552C1" w:rsidRPr="007552C1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52C1" w:rsidRPr="007552C1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01.02.2021-15.05.2021</w:t>
            </w:r>
          </w:p>
          <w:p w:rsidR="007552C1" w:rsidRPr="007552C1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</w:t>
            </w:r>
            <w:proofErr w:type="spellStart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часа</w:t>
            </w:r>
            <w:proofErr w:type="gramStart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spellEnd"/>
            <w:proofErr w:type="gramEnd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. Лабинск, НП «</w:t>
            </w:r>
            <w:proofErr w:type="spellStart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Лабинский</w:t>
            </w:r>
            <w:proofErr w:type="spellEnd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профориентации»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pStyle w:val="ConsPlusNormal"/>
              <w:jc w:val="center"/>
              <w:rPr>
                <w:sz w:val="18"/>
                <w:szCs w:val="18"/>
              </w:rPr>
            </w:pPr>
            <w:r w:rsidRPr="007552C1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pStyle w:val="ConsPlusNormal"/>
              <w:jc w:val="center"/>
              <w:rPr>
                <w:sz w:val="18"/>
                <w:szCs w:val="18"/>
              </w:rPr>
            </w:pPr>
            <w:r w:rsidRPr="007552C1">
              <w:rPr>
                <w:sz w:val="18"/>
                <w:szCs w:val="18"/>
              </w:rPr>
              <w:t>0</w:t>
            </w:r>
          </w:p>
        </w:tc>
      </w:tr>
      <w:tr w:rsidR="007552C1" w:rsidRPr="001B04D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Default="007552C1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Default="007552C1" w:rsidP="006023F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067622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Такмазян</w:t>
            </w:r>
            <w:proofErr w:type="spellEnd"/>
            <w:r w:rsidRPr="00067622">
              <w:rPr>
                <w:rFonts w:ascii="Times New Roman" w:hAnsi="Times New Roman" w:cs="Times New Roman"/>
                <w:sz w:val="18"/>
                <w:szCs w:val="18"/>
              </w:rPr>
              <w:t xml:space="preserve"> Виталий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067622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067622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Преподаватель – организатор 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067622" w:rsidRDefault="007552C1" w:rsidP="00F46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7552C1" w:rsidRPr="00067622" w:rsidRDefault="007552C1" w:rsidP="00F46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7552C1" w:rsidRPr="00067622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067622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24.05.2019-23.08.2019</w:t>
            </w:r>
          </w:p>
          <w:p w:rsidR="007552C1" w:rsidRPr="00067622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программе: «Теория и методика преподавания безопасности жизнедеятельности в образовательном учреждении»</w:t>
            </w:r>
          </w:p>
          <w:p w:rsidR="007552C1" w:rsidRPr="00067622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7552C1" w:rsidRPr="00067622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52C1" w:rsidRPr="00067622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24.07.2020</w:t>
            </w:r>
          </w:p>
          <w:p w:rsidR="007552C1" w:rsidRPr="00067622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Пожарно-технический минимум для руководителей и лиц</w:t>
            </w:r>
            <w:proofErr w:type="gram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ответственных за пожарную безопасность» в объеме 16 часов, г. Армавир,  ЧОУ ДПО «ГО и ЧС»</w:t>
            </w:r>
          </w:p>
          <w:p w:rsidR="007552C1" w:rsidRPr="00067622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52C1" w:rsidRPr="00067622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07.08.2020</w:t>
            </w:r>
          </w:p>
          <w:p w:rsidR="007552C1" w:rsidRPr="00067622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«Гражданская оборона и единая государственная система предупреждения и ликвидации чрезвычайных ситуаций» в объеме  72 часов, </w:t>
            </w:r>
            <w:proofErr w:type="gram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. Армавир, ЧОУ ДПО «ГО и ЧС»</w:t>
            </w:r>
          </w:p>
          <w:p w:rsidR="007552C1" w:rsidRPr="00067622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52C1" w:rsidRPr="00067622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27.08.2020 </w:t>
            </w:r>
          </w:p>
          <w:p w:rsidR="007552C1" w:rsidRPr="00067622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«Организация и обеспечение безопасности проведения занятий по скалолазанию», в том числе: «Скалолазание», Психолого-педагогический минимум и основы 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андрогогики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в объеме 120 часов, </w:t>
            </w:r>
            <w:proofErr w:type="gram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. Москва, АНО ДПО «Центр профессионального образования «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Аландр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7552C1" w:rsidRPr="00067622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52C1" w:rsidRPr="00067622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11.02.2021-26.03.2021</w:t>
            </w:r>
          </w:p>
          <w:p w:rsidR="007552C1" w:rsidRPr="00067622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«Охрана труда (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Техносферная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безопасность)» в объеме 256 часов. </w:t>
            </w:r>
          </w:p>
          <w:p w:rsidR="007552C1" w:rsidRPr="00067622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Смоленск, АНО «Национальный исследовательский институт дополнительного профессионального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067622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067622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0</w:t>
            </w:r>
          </w:p>
        </w:tc>
      </w:tr>
      <w:tr w:rsidR="007552C1" w:rsidRPr="001B04D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Default="007552C1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Default="007552C1" w:rsidP="006023F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2B364D" w:rsidRDefault="007552C1" w:rsidP="00F46360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B364D">
              <w:rPr>
                <w:sz w:val="18"/>
                <w:szCs w:val="18"/>
              </w:rPr>
              <w:t>Баранцова</w:t>
            </w:r>
            <w:proofErr w:type="spellEnd"/>
            <w:r w:rsidRPr="002B364D">
              <w:rPr>
                <w:sz w:val="18"/>
                <w:szCs w:val="18"/>
              </w:rPr>
              <w:t xml:space="preserve">  Юлия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2B364D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2B364D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2B364D" w:rsidRDefault="007552C1" w:rsidP="00F463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7552C1" w:rsidRPr="002B364D" w:rsidRDefault="007552C1" w:rsidP="00F463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7552C1" w:rsidRPr="002B364D" w:rsidRDefault="007552C1" w:rsidP="00F463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история.</w:t>
            </w:r>
          </w:p>
          <w:p w:rsidR="007552C1" w:rsidRPr="002B364D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2B364D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12.04.2019-13.05.2019</w:t>
            </w:r>
          </w:p>
          <w:p w:rsidR="007552C1" w:rsidRPr="002B364D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программе «Профессиональная компетентность </w:t>
            </w: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учителя истории и обществознания в условиях реализации ФГОС» в объеме 72 часа.</w:t>
            </w:r>
          </w:p>
          <w:p w:rsidR="007552C1" w:rsidRPr="002B364D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7552C1" w:rsidRPr="002B364D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52C1" w:rsidRPr="002B364D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25.02.2020-13.03.2020</w:t>
            </w:r>
          </w:p>
          <w:p w:rsidR="007552C1" w:rsidRPr="002B364D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культурно-антропологический</w:t>
            </w:r>
            <w:proofErr w:type="gram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деятельностный</w:t>
            </w:r>
            <w:proofErr w:type="spell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подходы» в объеме 120 часов.</w:t>
            </w:r>
          </w:p>
          <w:p w:rsidR="007552C1" w:rsidRPr="002B364D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Краснодар,  ГБОУ ДПО «Институт развития образования» Краснодарского края</w:t>
            </w:r>
          </w:p>
          <w:p w:rsidR="007552C1" w:rsidRPr="002B364D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2B364D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Default="007552C1" w:rsidP="00F4636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552C1" w:rsidRPr="001B04D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Default="007552C1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Default="007552C1" w:rsidP="006023F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2C1">
              <w:rPr>
                <w:rFonts w:ascii="Times New Roman" w:hAnsi="Times New Roman" w:cs="Times New Roman"/>
                <w:sz w:val="18"/>
                <w:szCs w:val="18"/>
              </w:rPr>
              <w:t>Пасмурнова</w:t>
            </w:r>
            <w:proofErr w:type="spellEnd"/>
            <w:r w:rsidRPr="007552C1">
              <w:rPr>
                <w:rFonts w:ascii="Times New Roman" w:hAnsi="Times New Roman" w:cs="Times New Roman"/>
                <w:sz w:val="18"/>
                <w:szCs w:val="18"/>
              </w:rPr>
              <w:t xml:space="preserve"> Елена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7552C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7552C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52C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7552C1" w:rsidRPr="007552C1" w:rsidRDefault="007552C1" w:rsidP="00F463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52C1">
              <w:rPr>
                <w:rFonts w:ascii="Times New Roman" w:hAnsi="Times New Roman" w:cs="Times New Roman"/>
                <w:sz w:val="18"/>
                <w:szCs w:val="18"/>
              </w:rPr>
              <w:t>Специальность: труд, физика и предпринимательство.</w:t>
            </w: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труда, физики и предпринимательства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7552C1" w:rsidRPr="007552C1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«Методика разработки </w:t>
            </w:r>
            <w:proofErr w:type="spellStart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 в объеме 72 часов</w:t>
            </w:r>
          </w:p>
          <w:p w:rsidR="007552C1" w:rsidRPr="007552C1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Пенза, </w:t>
            </w:r>
          </w:p>
          <w:p w:rsidR="007552C1" w:rsidRPr="007552C1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7552C1" w:rsidRPr="007552C1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52C1" w:rsidRPr="007552C1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13.03.2020-12.06.2020</w:t>
            </w:r>
          </w:p>
          <w:p w:rsidR="007552C1" w:rsidRPr="007552C1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«Сурдопедагогика» в объеме 540 часов. </w:t>
            </w:r>
          </w:p>
          <w:p w:rsidR="007552C1" w:rsidRPr="007552C1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ФГБОУ ВО «АГПУ»</w:t>
            </w:r>
          </w:p>
          <w:p w:rsidR="007552C1" w:rsidRPr="007552C1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52C1" w:rsidRPr="007552C1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15.02.2021-30.04.2021</w:t>
            </w:r>
          </w:p>
          <w:p w:rsidR="007552C1" w:rsidRPr="007552C1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в СПО по курсу «Сервис на железнодорожном транспорте» в объеме 260 часов. </w:t>
            </w:r>
          </w:p>
          <w:p w:rsidR="007552C1" w:rsidRPr="007552C1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г. Санкт-Петербург, ООО «</w:t>
            </w:r>
            <w:proofErr w:type="spellStart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Ла</w:t>
            </w:r>
            <w:proofErr w:type="spellEnd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Карабела</w:t>
            </w:r>
            <w:proofErr w:type="spellEnd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7552C1" w:rsidRPr="007552C1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52C1" w:rsidRPr="007552C1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02.11.2020 -31.01.2021</w:t>
            </w:r>
          </w:p>
          <w:p w:rsidR="007552C1" w:rsidRPr="007552C1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«Информатика» в объеме 540 часов».</w:t>
            </w: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ФГБОУ ВО «АГПУ»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7552C1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pStyle w:val="ConsPlusNormal"/>
              <w:jc w:val="center"/>
              <w:rPr>
                <w:sz w:val="18"/>
                <w:szCs w:val="18"/>
              </w:rPr>
            </w:pPr>
            <w:r w:rsidRPr="007552C1">
              <w:rPr>
                <w:sz w:val="18"/>
                <w:szCs w:val="18"/>
              </w:rPr>
              <w:t>0</w:t>
            </w:r>
          </w:p>
        </w:tc>
      </w:tr>
      <w:tr w:rsidR="007552C1" w:rsidRPr="001B04D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Default="007552C1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Default="007552C1" w:rsidP="006023F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52C1">
              <w:rPr>
                <w:rFonts w:ascii="Times New Roman" w:hAnsi="Times New Roman" w:cs="Times New Roman"/>
                <w:sz w:val="18"/>
                <w:szCs w:val="18"/>
              </w:rPr>
              <w:t>Матвеева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7552C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7552C1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28.09.2015-</w:t>
            </w: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26.02.2016</w:t>
            </w: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г. Москва, ФГБОУ ВО РГСУ</w:t>
            </w: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01.02.18-27.04.18</w:t>
            </w: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биологии в СПО» в объеме 250 часов</w:t>
            </w: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 Омск, ЧОУ ДПО ИНТО</w:t>
            </w: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01.12.2018 – 01.01.2019</w:t>
            </w: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</w:t>
            </w: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по программе «Совершенствование деятельности преподавателя СПО в соответствии с требованиями профессионального стандарта» в объеме 108 часов</w:t>
            </w: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«Методика разработки </w:t>
            </w:r>
            <w:proofErr w:type="spellStart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</w:t>
            </w: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01.10.2020-31.10.2020 </w:t>
            </w: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«Педагогическое проектирование в контексте инновационной образовательной деятельности» в объеме 120 часов</w:t>
            </w:r>
            <w:proofErr w:type="gramStart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. Омск, ООО «Институт новых технологий в образовании»</w:t>
            </w: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27.11.2020-15.12.2020</w:t>
            </w: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«Биология: Формирование универсальных учебных действий в условиях реализации ФГОС» в объеме 72 часа</w:t>
            </w:r>
            <w:proofErr w:type="gramStart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. Москва, ООО «Столичный учебный центр»</w:t>
            </w: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28.06.2021</w:t>
            </w: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Абилимпикс</w:t>
            </w:r>
            <w:proofErr w:type="spellEnd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»: Содержательно-методические и технологические основы </w:t>
            </w:r>
            <w:proofErr w:type="spellStart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экспертирования</w:t>
            </w:r>
            <w:proofErr w:type="spellEnd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ГБПОУ КК АИСТ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7552C1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7552C1">
              <w:rPr>
                <w:sz w:val="18"/>
                <w:szCs w:val="18"/>
              </w:rPr>
              <w:t>2</w:t>
            </w:r>
          </w:p>
        </w:tc>
      </w:tr>
      <w:tr w:rsidR="007552C1" w:rsidRPr="001B04D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Default="007552C1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7552C1">
              <w:rPr>
                <w:sz w:val="18"/>
                <w:szCs w:val="18"/>
              </w:rPr>
              <w:t>Математика: алгебра и начало математического анализа; геометрия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52C1">
              <w:rPr>
                <w:rFonts w:ascii="Times New Roman" w:hAnsi="Times New Roman" w:cs="Times New Roman"/>
                <w:sz w:val="18"/>
                <w:szCs w:val="18"/>
              </w:rPr>
              <w:t>Ковалева Наталья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7552C1">
              <w:rPr>
                <w:sz w:val="18"/>
                <w:szCs w:val="18"/>
              </w:rPr>
              <w:t>Штатный</w:t>
            </w:r>
          </w:p>
          <w:p w:rsidR="007552C1" w:rsidRPr="007552C1" w:rsidRDefault="007552C1" w:rsidP="00F4636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7552C1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52C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7552C1" w:rsidRPr="007552C1" w:rsidRDefault="007552C1" w:rsidP="00F463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52C1">
              <w:rPr>
                <w:rFonts w:ascii="Times New Roman" w:hAnsi="Times New Roman" w:cs="Times New Roman"/>
                <w:sz w:val="18"/>
                <w:szCs w:val="18"/>
              </w:rPr>
              <w:t>Специальность: математика и физика.</w:t>
            </w:r>
          </w:p>
          <w:p w:rsidR="007552C1" w:rsidRPr="007552C1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52C1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математики и физики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12.11.2019</w:t>
            </w:r>
          </w:p>
          <w:p w:rsidR="007552C1" w:rsidRPr="007552C1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«Методика преподавания математики в соответствии с ФГОС ООО (СОО) в объеме 72 часа.</w:t>
            </w:r>
          </w:p>
          <w:p w:rsidR="007552C1" w:rsidRPr="007552C1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Смоленск, ООО «</w:t>
            </w:r>
            <w:proofErr w:type="spellStart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Мультиурок</w:t>
            </w:r>
            <w:proofErr w:type="spellEnd"/>
            <w:r w:rsidRPr="007552C1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7552C1" w:rsidRPr="007552C1" w:rsidRDefault="007552C1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7552C1"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7552C1">
              <w:rPr>
                <w:sz w:val="18"/>
                <w:szCs w:val="18"/>
              </w:rPr>
              <w:t>0</w:t>
            </w:r>
          </w:p>
        </w:tc>
      </w:tr>
      <w:tr w:rsidR="007552C1" w:rsidRPr="001B04D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Default="007552C1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B363F7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B363F7">
              <w:rPr>
                <w:sz w:val="18"/>
                <w:szCs w:val="18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882A20" w:rsidRDefault="007552C1" w:rsidP="00F46360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Берко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Анжелика</w:t>
            </w:r>
            <w:proofErr w:type="spellEnd"/>
            <w:r>
              <w:rPr>
                <w:sz w:val="18"/>
                <w:szCs w:val="18"/>
              </w:rPr>
              <w:t xml:space="preserve">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882A20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882A20" w:rsidRDefault="007552C1" w:rsidP="00F4636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882A20" w:rsidRDefault="007552C1" w:rsidP="00F463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 xml:space="preserve">Уровень: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52C1" w:rsidRDefault="007552C1" w:rsidP="00F463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</w:t>
            </w: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09.03.01 Информатика и вычислительная техника</w:t>
            </w:r>
          </w:p>
          <w:p w:rsidR="007552C1" w:rsidRPr="00882A20" w:rsidRDefault="007552C1" w:rsidP="00F463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882A20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25.06.2021-24.09.2021</w:t>
            </w:r>
          </w:p>
          <w:p w:rsidR="007552C1" w:rsidRPr="00882A20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7552C1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«Армавирский государственный педагогический университет»</w:t>
            </w:r>
          </w:p>
          <w:p w:rsidR="007552C1" w:rsidRPr="00882A20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882A20" w:rsidRDefault="007552C1" w:rsidP="00F4636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882A20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0</w:t>
            </w:r>
          </w:p>
        </w:tc>
      </w:tr>
      <w:tr w:rsidR="00270020" w:rsidRPr="001B04D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20" w:rsidRDefault="00270020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20" w:rsidRPr="00270020" w:rsidRDefault="00270020" w:rsidP="00F46360">
            <w:pPr>
              <w:pStyle w:val="ConsPlusNormal"/>
              <w:rPr>
                <w:sz w:val="18"/>
                <w:szCs w:val="18"/>
              </w:rPr>
            </w:pPr>
            <w:r w:rsidRPr="00270020">
              <w:rPr>
                <w:sz w:val="18"/>
                <w:szCs w:val="18"/>
              </w:rPr>
              <w:t>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20" w:rsidRPr="00270020" w:rsidRDefault="00270020" w:rsidP="00F46360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70020">
              <w:rPr>
                <w:sz w:val="18"/>
                <w:szCs w:val="18"/>
              </w:rPr>
              <w:t>Черепова</w:t>
            </w:r>
            <w:proofErr w:type="spellEnd"/>
            <w:r w:rsidRPr="00270020">
              <w:rPr>
                <w:sz w:val="18"/>
                <w:szCs w:val="18"/>
              </w:rPr>
              <w:t xml:space="preserve"> Людмила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20" w:rsidRPr="00270020" w:rsidRDefault="00270020" w:rsidP="00F46360">
            <w:pPr>
              <w:pStyle w:val="ConsPlusNormal"/>
              <w:rPr>
                <w:sz w:val="18"/>
                <w:szCs w:val="18"/>
              </w:rPr>
            </w:pPr>
            <w:r w:rsidRPr="00270020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20" w:rsidRPr="00270020" w:rsidRDefault="00270020" w:rsidP="00F46360">
            <w:pPr>
              <w:pStyle w:val="ConsPlusNormal"/>
              <w:rPr>
                <w:sz w:val="18"/>
                <w:szCs w:val="18"/>
              </w:rPr>
            </w:pPr>
            <w:r w:rsidRPr="0027002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20" w:rsidRPr="00270020" w:rsidRDefault="00270020" w:rsidP="00F46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0020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270020" w:rsidRPr="00270020" w:rsidRDefault="00270020" w:rsidP="00F46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70020">
              <w:rPr>
                <w:rFonts w:ascii="Times New Roman" w:hAnsi="Times New Roman"/>
                <w:sz w:val="18"/>
                <w:szCs w:val="18"/>
              </w:rPr>
              <w:t xml:space="preserve">Специальность: </w:t>
            </w:r>
            <w:r w:rsidRPr="00270020">
              <w:rPr>
                <w:rFonts w:ascii="Times New Roman" w:hAnsi="Times New Roman"/>
                <w:sz w:val="18"/>
                <w:szCs w:val="18"/>
              </w:rPr>
              <w:lastRenderedPageBreak/>
              <w:t>Бухгалтерский учет, анализ и аудит</w:t>
            </w:r>
          </w:p>
          <w:p w:rsidR="00270020" w:rsidRPr="00270020" w:rsidRDefault="00270020" w:rsidP="00F4636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70020">
              <w:rPr>
                <w:rFonts w:ascii="Times New Roman" w:hAnsi="Times New Roman"/>
                <w:sz w:val="18"/>
                <w:szCs w:val="18"/>
              </w:rPr>
              <w:t>Квалификация: экономист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20" w:rsidRPr="00270020" w:rsidRDefault="00270020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002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20" w:rsidRPr="00270020" w:rsidRDefault="00270020" w:rsidP="00F46360">
            <w:pPr>
              <w:pStyle w:val="ConsPlusNormal"/>
              <w:rPr>
                <w:sz w:val="18"/>
                <w:szCs w:val="18"/>
              </w:rPr>
            </w:pPr>
            <w:r w:rsidRPr="00270020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20" w:rsidRPr="00270020" w:rsidRDefault="00270020" w:rsidP="00F46360">
            <w:pPr>
              <w:pStyle w:val="ConsPlusNormal"/>
              <w:rPr>
                <w:sz w:val="18"/>
                <w:szCs w:val="18"/>
              </w:rPr>
            </w:pPr>
            <w:r w:rsidRPr="00270020">
              <w:rPr>
                <w:sz w:val="18"/>
                <w:szCs w:val="18"/>
              </w:rPr>
              <w:t>15</w:t>
            </w:r>
          </w:p>
        </w:tc>
      </w:tr>
      <w:tr w:rsidR="00B363F7" w:rsidRPr="001B04D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Default="00B363F7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Pr="00270020" w:rsidRDefault="00B363F7" w:rsidP="00F4636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Pr="001B04D5" w:rsidRDefault="00B363F7" w:rsidP="00F46360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1B04D5">
              <w:rPr>
                <w:sz w:val="18"/>
                <w:szCs w:val="18"/>
              </w:rPr>
              <w:t>Бадоева</w:t>
            </w:r>
            <w:proofErr w:type="spellEnd"/>
            <w:r w:rsidRPr="001B04D5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Pr="001B04D5" w:rsidRDefault="00B363F7" w:rsidP="00F46360">
            <w:pPr>
              <w:pStyle w:val="ConsPlusNormal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Pr="001B04D5" w:rsidRDefault="00B363F7" w:rsidP="00F46360">
            <w:pPr>
              <w:pStyle w:val="ConsPlusNormal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Pr="001B04D5" w:rsidRDefault="00B363F7" w:rsidP="00F46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4D5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B363F7" w:rsidRPr="001B04D5" w:rsidRDefault="00B363F7" w:rsidP="00F46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4D5">
              <w:rPr>
                <w:rFonts w:ascii="Times New Roman" w:hAnsi="Times New Roman"/>
                <w:sz w:val="18"/>
                <w:szCs w:val="18"/>
              </w:rPr>
              <w:t>Специальность: «История».  Квалификация: Учитель истории</w:t>
            </w:r>
          </w:p>
          <w:p w:rsidR="00B363F7" w:rsidRPr="001B04D5" w:rsidRDefault="00B363F7" w:rsidP="00F46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3F7" w:rsidRPr="001B04D5" w:rsidRDefault="00B363F7" w:rsidP="00F46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4D5">
              <w:rPr>
                <w:rFonts w:ascii="Times New Roman" w:hAnsi="Times New Roman"/>
                <w:sz w:val="18"/>
                <w:szCs w:val="18"/>
              </w:rPr>
              <w:t>Уровень: Магистратура</w:t>
            </w:r>
          </w:p>
          <w:p w:rsidR="00B363F7" w:rsidRPr="001B04D5" w:rsidRDefault="00B363F7" w:rsidP="00F46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4D5">
              <w:rPr>
                <w:rFonts w:ascii="Times New Roman" w:hAnsi="Times New Roman"/>
                <w:sz w:val="18"/>
                <w:szCs w:val="18"/>
              </w:rPr>
              <w:t>Специальность: 050100.68 «Педагогическое образование».</w:t>
            </w:r>
          </w:p>
          <w:p w:rsidR="00B363F7" w:rsidRPr="001B04D5" w:rsidRDefault="00B363F7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4D5">
              <w:rPr>
                <w:rFonts w:ascii="Times New Roman" w:hAnsi="Times New Roman"/>
                <w:sz w:val="18"/>
                <w:szCs w:val="18"/>
              </w:rPr>
              <w:t>Квалификация: магистр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Pr="001B04D5" w:rsidRDefault="00B363F7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4D5">
              <w:rPr>
                <w:rFonts w:ascii="Times New Roman" w:hAnsi="Times New Roman"/>
                <w:color w:val="000000"/>
                <w:sz w:val="18"/>
                <w:szCs w:val="18"/>
              </w:rPr>
              <w:t>01.04.18-29.06.18</w:t>
            </w:r>
          </w:p>
          <w:p w:rsidR="00B363F7" w:rsidRPr="001B04D5" w:rsidRDefault="00B363F7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4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права в СПО» в объеме 250 часов, </w:t>
            </w:r>
            <w:proofErr w:type="gramStart"/>
            <w:r w:rsidRPr="001B04D5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1B04D5">
              <w:rPr>
                <w:rFonts w:ascii="Times New Roman" w:hAnsi="Times New Roman"/>
                <w:color w:val="000000"/>
                <w:sz w:val="18"/>
                <w:szCs w:val="18"/>
              </w:rPr>
              <w:t>. Москва, ООО ИНТО</w:t>
            </w:r>
          </w:p>
          <w:p w:rsidR="00B363F7" w:rsidRPr="001B04D5" w:rsidRDefault="00B363F7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363F7" w:rsidRPr="001B04D5" w:rsidRDefault="00B363F7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4D5">
              <w:rPr>
                <w:rFonts w:ascii="Times New Roman" w:hAnsi="Times New Roman"/>
                <w:color w:val="000000"/>
                <w:sz w:val="18"/>
                <w:szCs w:val="18"/>
              </w:rPr>
              <w:t>15.10.2019-15.11.2019</w:t>
            </w:r>
          </w:p>
          <w:p w:rsidR="00B363F7" w:rsidRPr="001B04D5" w:rsidRDefault="00B363F7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4D5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«Инновационный подход в преподавании учебной дисциплины «История» в условиях реализации ФГОС СПО» в объеме 72 часов.</w:t>
            </w:r>
          </w:p>
          <w:p w:rsidR="00B363F7" w:rsidRPr="001B04D5" w:rsidRDefault="00B363F7" w:rsidP="00F463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4D5">
              <w:rPr>
                <w:rFonts w:ascii="Times New Roman" w:hAnsi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Pr="001B04D5" w:rsidRDefault="00B363F7" w:rsidP="00F46360">
            <w:pPr>
              <w:pStyle w:val="ConsPlusNormal"/>
              <w:jc w:val="center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Pr="001B04D5" w:rsidRDefault="00B363F7" w:rsidP="00F46360">
            <w:pPr>
              <w:pStyle w:val="ConsPlusNormal"/>
              <w:jc w:val="center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>0</w:t>
            </w:r>
          </w:p>
        </w:tc>
      </w:tr>
      <w:tr w:rsidR="00B363F7" w:rsidRPr="001B04D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Default="00B363F7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Default="00B363F7" w:rsidP="00F4636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Pr="00B363F7" w:rsidRDefault="00B363F7" w:rsidP="00F463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63F7">
              <w:rPr>
                <w:rFonts w:ascii="Times New Roman" w:hAnsi="Times New Roman" w:cs="Times New Roman"/>
                <w:sz w:val="18"/>
                <w:szCs w:val="18"/>
              </w:rPr>
              <w:t>Миляева</w:t>
            </w:r>
            <w:proofErr w:type="spellEnd"/>
            <w:r w:rsidRPr="00B363F7">
              <w:rPr>
                <w:rFonts w:ascii="Times New Roman" w:hAnsi="Times New Roman" w:cs="Times New Roman"/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Pr="00B363F7" w:rsidRDefault="00B363F7" w:rsidP="00F46360">
            <w:pPr>
              <w:pStyle w:val="ConsPlusNormal"/>
              <w:rPr>
                <w:sz w:val="18"/>
                <w:szCs w:val="18"/>
              </w:rPr>
            </w:pPr>
            <w:r w:rsidRPr="00B363F7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Pr="00B363F7" w:rsidRDefault="00B363F7" w:rsidP="00F46360">
            <w:pPr>
              <w:pStyle w:val="ConsPlusNormal"/>
              <w:rPr>
                <w:sz w:val="18"/>
                <w:szCs w:val="18"/>
              </w:rPr>
            </w:pPr>
            <w:r w:rsidRPr="00B363F7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Pr="00B363F7" w:rsidRDefault="00B363F7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63F7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B363F7" w:rsidRPr="00B363F7" w:rsidRDefault="00B363F7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63F7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физика с доп. специальностью «Информатика».</w:t>
            </w:r>
          </w:p>
          <w:p w:rsidR="00B363F7" w:rsidRPr="00B363F7" w:rsidRDefault="00B363F7" w:rsidP="00F463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63F7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учитель физики и информатики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Pr="00B363F7" w:rsidRDefault="00B363F7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63F7">
              <w:rPr>
                <w:rFonts w:ascii="Times New Roman" w:hAnsi="Times New Roman"/>
                <w:color w:val="000000"/>
                <w:sz w:val="18"/>
                <w:szCs w:val="18"/>
              </w:rPr>
              <w:t>15.03.2019-30.05.2019</w:t>
            </w:r>
          </w:p>
          <w:p w:rsidR="00B363F7" w:rsidRPr="00B363F7" w:rsidRDefault="00B363F7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63F7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 формального и неформального образования» в объеме 72 часов.</w:t>
            </w:r>
          </w:p>
          <w:p w:rsidR="00B363F7" w:rsidRPr="00B363F7" w:rsidRDefault="00B363F7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63F7">
              <w:rPr>
                <w:rFonts w:ascii="Times New Roman" w:hAnsi="Times New Roman"/>
                <w:color w:val="000000"/>
                <w:sz w:val="18"/>
                <w:szCs w:val="18"/>
              </w:rPr>
              <w:t>г. Ярославль, ФГБОУ ДПО «Государственная академия промышленного менеджмента имени Н.П. Пастухова»</w:t>
            </w:r>
          </w:p>
          <w:p w:rsidR="00B363F7" w:rsidRPr="00B363F7" w:rsidRDefault="00B363F7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363F7" w:rsidRPr="00B363F7" w:rsidRDefault="00B363F7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63F7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B363F7" w:rsidRPr="00B363F7" w:rsidRDefault="00B363F7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63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B363F7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B363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</w:t>
            </w:r>
            <w:proofErr w:type="spellStart"/>
            <w:r w:rsidRPr="00B363F7">
              <w:rPr>
                <w:rFonts w:ascii="Times New Roman" w:hAnsi="Times New Roman"/>
                <w:color w:val="000000"/>
                <w:sz w:val="18"/>
                <w:szCs w:val="18"/>
              </w:rPr>
              <w:t>гумантарного</w:t>
            </w:r>
            <w:proofErr w:type="spellEnd"/>
            <w:r w:rsidRPr="00B363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общего естественнонаучного циклов» в </w:t>
            </w:r>
            <w:r w:rsidRPr="00B363F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объеме 72 часа</w:t>
            </w:r>
          </w:p>
          <w:p w:rsidR="00B363F7" w:rsidRPr="00B363F7" w:rsidRDefault="00B363F7" w:rsidP="00F463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63F7">
              <w:rPr>
                <w:rFonts w:ascii="Times New Roman" w:hAnsi="Times New Roman"/>
                <w:color w:val="000000"/>
                <w:sz w:val="18"/>
                <w:szCs w:val="18"/>
              </w:rPr>
              <w:t>г. Пенза, ФГБОУ ВО «</w:t>
            </w:r>
            <w:proofErr w:type="spellStart"/>
            <w:r w:rsidRPr="00B363F7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B363F7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Pr="00B363F7" w:rsidRDefault="00B363F7" w:rsidP="00F46360">
            <w:pPr>
              <w:pStyle w:val="ConsPlusNormal"/>
              <w:jc w:val="center"/>
              <w:rPr>
                <w:sz w:val="18"/>
                <w:szCs w:val="18"/>
              </w:rPr>
            </w:pPr>
            <w:r w:rsidRPr="00B363F7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Pr="00B363F7" w:rsidRDefault="00B363F7" w:rsidP="00F46360">
            <w:pPr>
              <w:pStyle w:val="ConsPlusNormal"/>
              <w:jc w:val="center"/>
              <w:rPr>
                <w:sz w:val="18"/>
                <w:szCs w:val="18"/>
              </w:rPr>
            </w:pPr>
            <w:r w:rsidRPr="00B363F7">
              <w:rPr>
                <w:sz w:val="18"/>
                <w:szCs w:val="18"/>
              </w:rPr>
              <w:t>0</w:t>
            </w:r>
          </w:p>
        </w:tc>
      </w:tr>
    </w:tbl>
    <w:p w:rsidR="00F0307B" w:rsidRPr="001B04D5" w:rsidRDefault="00F0307B">
      <w:pPr>
        <w:rPr>
          <w:sz w:val="18"/>
          <w:szCs w:val="18"/>
        </w:rPr>
      </w:pPr>
    </w:p>
    <w:sectPr w:rsidR="00F0307B" w:rsidRPr="001B04D5" w:rsidSect="00FD00CC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EA2" w:rsidRDefault="00C43EA2" w:rsidP="00511088">
      <w:pPr>
        <w:spacing w:after="0" w:line="240" w:lineRule="auto"/>
      </w:pPr>
      <w:r>
        <w:separator/>
      </w:r>
    </w:p>
  </w:endnote>
  <w:endnote w:type="continuationSeparator" w:id="1">
    <w:p w:rsidR="00C43EA2" w:rsidRDefault="00C43EA2" w:rsidP="0051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EA2" w:rsidRDefault="00C43EA2" w:rsidP="00511088">
      <w:pPr>
        <w:spacing w:after="0" w:line="240" w:lineRule="auto"/>
      </w:pPr>
      <w:r>
        <w:separator/>
      </w:r>
    </w:p>
  </w:footnote>
  <w:footnote w:type="continuationSeparator" w:id="1">
    <w:p w:rsidR="00C43EA2" w:rsidRDefault="00C43EA2" w:rsidP="0051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CC" w:rsidRDefault="00FD00CC" w:rsidP="00FD00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FD00CC" w:rsidRDefault="00FD00CC" w:rsidP="00FD00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43.02.13 «Технология парикмахерского искусства»</w:t>
    </w:r>
    <w:r w:rsidR="001B04D5">
      <w:rPr>
        <w:rFonts w:ascii="Times New Roman" w:hAnsi="Times New Roman" w:cs="Times New Roman"/>
        <w:b/>
      </w:rPr>
      <w:t xml:space="preserve"> (</w:t>
    </w:r>
    <w:r w:rsidR="00B363F7">
      <w:rPr>
        <w:rFonts w:ascii="Times New Roman" w:hAnsi="Times New Roman" w:cs="Times New Roman"/>
        <w:b/>
      </w:rPr>
      <w:t>1</w:t>
    </w:r>
    <w:r w:rsidR="001B04D5">
      <w:rPr>
        <w:rFonts w:ascii="Times New Roman" w:hAnsi="Times New Roman" w:cs="Times New Roman"/>
        <w:b/>
      </w:rPr>
      <w:t xml:space="preserve"> курс)</w:t>
    </w:r>
  </w:p>
  <w:p w:rsidR="006F4ED2" w:rsidRDefault="006F4E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D3619"/>
    <w:rsid w:val="00166B38"/>
    <w:rsid w:val="001A3119"/>
    <w:rsid w:val="001B04D5"/>
    <w:rsid w:val="00257E07"/>
    <w:rsid w:val="00270020"/>
    <w:rsid w:val="00285A2C"/>
    <w:rsid w:val="00442EAA"/>
    <w:rsid w:val="00494C49"/>
    <w:rsid w:val="00497746"/>
    <w:rsid w:val="004E142D"/>
    <w:rsid w:val="004E2959"/>
    <w:rsid w:val="004F2773"/>
    <w:rsid w:val="004F7BF5"/>
    <w:rsid w:val="00511088"/>
    <w:rsid w:val="00516B1C"/>
    <w:rsid w:val="006023FF"/>
    <w:rsid w:val="00607AE5"/>
    <w:rsid w:val="00671E3B"/>
    <w:rsid w:val="00693918"/>
    <w:rsid w:val="006B6712"/>
    <w:rsid w:val="006E391F"/>
    <w:rsid w:val="006F0059"/>
    <w:rsid w:val="006F4ED2"/>
    <w:rsid w:val="00742572"/>
    <w:rsid w:val="007552C1"/>
    <w:rsid w:val="0089139D"/>
    <w:rsid w:val="008B62B0"/>
    <w:rsid w:val="009267C6"/>
    <w:rsid w:val="009B0A43"/>
    <w:rsid w:val="00A00CD0"/>
    <w:rsid w:val="00A81851"/>
    <w:rsid w:val="00A8367D"/>
    <w:rsid w:val="00AA58D9"/>
    <w:rsid w:val="00AB58C8"/>
    <w:rsid w:val="00B3344E"/>
    <w:rsid w:val="00B363F7"/>
    <w:rsid w:val="00B42340"/>
    <w:rsid w:val="00B951C8"/>
    <w:rsid w:val="00BA0F78"/>
    <w:rsid w:val="00BD1E4D"/>
    <w:rsid w:val="00C01744"/>
    <w:rsid w:val="00C11667"/>
    <w:rsid w:val="00C366D2"/>
    <w:rsid w:val="00C43EA2"/>
    <w:rsid w:val="00C82A40"/>
    <w:rsid w:val="00D224DA"/>
    <w:rsid w:val="00D26C5C"/>
    <w:rsid w:val="00D2740C"/>
    <w:rsid w:val="00D45309"/>
    <w:rsid w:val="00D51BE4"/>
    <w:rsid w:val="00D64ADA"/>
    <w:rsid w:val="00DA76F2"/>
    <w:rsid w:val="00E70ADD"/>
    <w:rsid w:val="00EF7256"/>
    <w:rsid w:val="00F0307B"/>
    <w:rsid w:val="00F44ED0"/>
    <w:rsid w:val="00F701A0"/>
    <w:rsid w:val="00FD0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1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088"/>
  </w:style>
  <w:style w:type="paragraph" w:styleId="a5">
    <w:name w:val="footer"/>
    <w:basedOn w:val="a"/>
    <w:link w:val="a6"/>
    <w:uiPriority w:val="99"/>
    <w:semiHidden/>
    <w:unhideWhenUsed/>
    <w:rsid w:val="0051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3</cp:revision>
  <dcterms:created xsi:type="dcterms:W3CDTF">2021-11-16T11:52:00Z</dcterms:created>
  <dcterms:modified xsi:type="dcterms:W3CDTF">2022-01-24T10:01:00Z</dcterms:modified>
</cp:coreProperties>
</file>