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0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Краснодарского края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«Армавирский техникум технологии и сервиса»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A91AF0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0AB6" w:rsidRPr="005446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 w:rsidR="00013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8B0AB6" w:rsidRPr="005446AA">
        <w:rPr>
          <w:rFonts w:ascii="Times New Roman" w:hAnsi="Times New Roman"/>
          <w:sz w:val="28"/>
          <w:szCs w:val="28"/>
        </w:rPr>
        <w:t xml:space="preserve"> </w:t>
      </w:r>
      <w:r w:rsidR="008B0AB6"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Pr="005446AA" w:rsidRDefault="006D61BA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38.02.05 </w:t>
      </w:r>
      <w:r w:rsidRPr="006D61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Товароведение и экспертиза 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ачества потребительских товаров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A91AF0">
      <w:pPr>
        <w:pStyle w:val="a3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2D6254">
      <w:pPr>
        <w:pStyle w:val="a3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44E8" wp14:editId="39E26D3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6C3B"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="00A91AF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</w:p>
    <w:p w:rsidR="00013B08" w:rsidRDefault="00013B08" w:rsidP="005424A4">
      <w:r>
        <w:br w:type="page"/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24A4" w:rsidRPr="00D01040" w:rsidTr="005424A4">
        <w:trPr>
          <w:tblCellSpacing w:w="0" w:type="dxa"/>
        </w:trPr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5424A4" w:rsidRPr="00720B83" w:rsidRDefault="005424A4" w:rsidP="0054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5424A4" w:rsidRPr="000B5725" w:rsidRDefault="00A91AF0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«___»____________2020</w:t>
            </w:r>
            <w:r w:rsidR="005424A4"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М.А.Махова</w:t>
            </w:r>
          </w:p>
        </w:tc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5424A4" w:rsidRPr="00D01040" w:rsidRDefault="00A91AF0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________2020</w:t>
            </w:r>
            <w:r w:rsidR="005424A4"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4A4" w:rsidRPr="00D01040" w:rsidRDefault="005424A4" w:rsidP="005424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5424A4" w:rsidRPr="000B5725" w:rsidRDefault="005424A4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5424A4" w:rsidRDefault="00A91AF0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2020</w:t>
      </w:r>
      <w:r w:rsidR="005424A4" w:rsidRPr="00463196">
        <w:rPr>
          <w:rFonts w:ascii="Times New Roman" w:hAnsi="Times New Roman"/>
          <w:sz w:val="24"/>
          <w:szCs w:val="24"/>
        </w:rPr>
        <w:t xml:space="preserve"> г.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08" w:rsidRPr="00463196" w:rsidRDefault="00013B08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264" w:rsidRDefault="00463196" w:rsidP="0095626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A91AF0">
        <w:rPr>
          <w:rFonts w:ascii="Times New Roman" w:hAnsi="Times New Roman" w:cs="Times New Roman"/>
          <w:sz w:val="24"/>
          <w:szCs w:val="24"/>
        </w:rPr>
        <w:t>овательной учебной дисциплины У</w:t>
      </w:r>
      <w:r w:rsidRPr="00463196">
        <w:rPr>
          <w:rFonts w:ascii="Times New Roman" w:hAnsi="Times New Roman" w:cs="Times New Roman"/>
          <w:sz w:val="24"/>
          <w:szCs w:val="24"/>
        </w:rPr>
        <w:t>Д</w:t>
      </w:r>
      <w:r w:rsidR="00A91AF0">
        <w:rPr>
          <w:rFonts w:ascii="Times New Roman" w:hAnsi="Times New Roman" w:cs="Times New Roman"/>
          <w:sz w:val="24"/>
          <w:szCs w:val="24"/>
        </w:rPr>
        <w:t>п</w:t>
      </w:r>
      <w:r w:rsidR="00013B08">
        <w:rPr>
          <w:rFonts w:ascii="Times New Roman" w:hAnsi="Times New Roman" w:cs="Times New Roman"/>
          <w:sz w:val="24"/>
          <w:szCs w:val="24"/>
        </w:rPr>
        <w:t>.</w:t>
      </w:r>
      <w:r w:rsidR="00A91AF0">
        <w:rPr>
          <w:rFonts w:ascii="Times New Roman" w:hAnsi="Times New Roman" w:cs="Times New Roman"/>
          <w:sz w:val="24"/>
          <w:szCs w:val="24"/>
        </w:rPr>
        <w:t xml:space="preserve"> 13</w:t>
      </w:r>
      <w:r w:rsidRPr="00463196">
        <w:rPr>
          <w:rFonts w:ascii="Times New Roman" w:hAnsi="Times New Roman" w:cs="Times New Roman"/>
          <w:sz w:val="24"/>
          <w:szCs w:val="24"/>
        </w:rPr>
        <w:t xml:space="preserve">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</w:t>
      </w:r>
      <w:r w:rsidR="00A91AF0">
        <w:rPr>
          <w:rFonts w:ascii="Times New Roman" w:hAnsi="Times New Roman" w:cs="Times New Roman"/>
          <w:bCs/>
          <w:sz w:val="24"/>
          <w:szCs w:val="24"/>
        </w:rPr>
        <w:t>и» (в ред. 03.06.2016г. с изм. о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</w:t>
      </w:r>
      <w:r w:rsidRPr="004F305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программо</w:t>
      </w:r>
      <w:r w:rsidR="00A91AF0">
        <w:rPr>
          <w:rFonts w:ascii="Times New Roman" w:hAnsi="Times New Roman" w:cs="Times New Roman"/>
          <w:bCs/>
          <w:sz w:val="24"/>
          <w:szCs w:val="24"/>
        </w:rPr>
        <w:t xml:space="preserve">й среднего общего образования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18.10.2018</w:t>
      </w:r>
      <w:r w:rsidRPr="004F3054">
        <w:rPr>
          <w:rFonts w:ascii="Times New Roman" w:hAnsi="Times New Roman" w:cs="Times New Roman"/>
          <w:bCs/>
          <w:sz w:val="24"/>
          <w:szCs w:val="24"/>
        </w:rPr>
        <w:t>. №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3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) на основе примерной программы общеобразовательной учебной дисциплины </w:t>
      </w:r>
      <w:r w:rsidRPr="004F3054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</w:t>
      </w:r>
      <w:r w:rsidR="004F3054" w:rsidRPr="004F3054">
        <w:rPr>
          <w:rFonts w:ascii="Times New Roman" w:hAnsi="Times New Roman" w:cs="Times New Roman"/>
          <w:sz w:val="24"/>
          <w:szCs w:val="24"/>
        </w:rPr>
        <w:t>18</w:t>
      </w:r>
      <w:r w:rsidRPr="004F3054">
        <w:rPr>
          <w:rFonts w:ascii="Times New Roman" w:hAnsi="Times New Roman" w:cs="Times New Roman"/>
          <w:sz w:val="24"/>
          <w:szCs w:val="24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F3054">
        <w:rPr>
          <w:rFonts w:ascii="Times New Roman" w:hAnsi="Times New Roman" w:cs="Times New Roman"/>
          <w:sz w:val="24"/>
          <w:szCs w:val="24"/>
        </w:rPr>
        <w:t>201</w:t>
      </w:r>
      <w:r w:rsidR="004F3054" w:rsidRPr="004F3054">
        <w:rPr>
          <w:rFonts w:ascii="Times New Roman" w:hAnsi="Times New Roman" w:cs="Times New Roman"/>
          <w:sz w:val="24"/>
          <w:szCs w:val="24"/>
        </w:rPr>
        <w:t>8</w:t>
      </w:r>
      <w:r w:rsidRPr="004F3054">
        <w:rPr>
          <w:rFonts w:ascii="Times New Roman" w:hAnsi="Times New Roman" w:cs="Times New Roman"/>
          <w:sz w:val="24"/>
          <w:szCs w:val="24"/>
        </w:rPr>
        <w:t xml:space="preserve"> г., и  </w:t>
      </w:r>
      <w:r w:rsidR="002F201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</w:t>
      </w:r>
      <w:r w:rsidRPr="004F3054">
        <w:rPr>
          <w:rFonts w:ascii="Times New Roman" w:hAnsi="Times New Roman" w:cs="Times New Roman"/>
          <w:sz w:val="24"/>
          <w:szCs w:val="24"/>
        </w:rPr>
        <w:t xml:space="preserve">по </w:t>
      </w:r>
      <w:r w:rsidR="004F3054" w:rsidRPr="004F30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 </w:t>
      </w:r>
      <w:r w:rsidR="002F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61BA">
        <w:rPr>
          <w:rFonts w:ascii="Times New Roman" w:hAnsi="Times New Roman" w:cs="Times New Roman"/>
          <w:sz w:val="24"/>
          <w:szCs w:val="24"/>
        </w:rPr>
        <w:t xml:space="preserve">38.02.05  «Товароведение и экспертиза качества потребительских товаров»  утвержден приказом Министерства образования и науки РФ 28 июля  2014 г.№ 835 зарегистрирован в Минюсте России  от 25 августа  2014 г. N 33769, </w:t>
      </w:r>
      <w:r w:rsidR="006D6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укрупненная группа профессий 38.00.00 «Экономика и управление»</w:t>
      </w:r>
      <w:r w:rsidR="00956264" w:rsidRPr="0056275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0AB6" w:rsidRPr="00463196" w:rsidRDefault="008B0AB6" w:rsidP="009562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F07EB" w:rsidRDefault="00FF07EB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A74ACD" w:rsidRDefault="00A74ACD" w:rsidP="00A74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A74ACD" w:rsidRPr="00C12B69" w:rsidRDefault="00A74ACD" w:rsidP="00A74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A74ACD" w:rsidRDefault="00A74ACD" w:rsidP="00A74ACD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A74ACD" w:rsidRDefault="00A74ACD" w:rsidP="00A74ACD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07723E" w:rsidRDefault="0007723E" w:rsidP="0007723E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07723E" w:rsidRPr="004E6117" w:rsidRDefault="0007723E" w:rsidP="0007723E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>____________</w:t>
      </w: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64954" w:rsidRPr="000561C8" w:rsidRDefault="00F64954" w:rsidP="005424A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8248"/>
        <w:gridCol w:w="1200"/>
      </w:tblGrid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vAlign w:val="center"/>
          </w:tcPr>
          <w:p w:rsidR="00681CB4" w:rsidRPr="000561C8" w:rsidRDefault="00013B08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vAlign w:val="center"/>
          </w:tcPr>
          <w:p w:rsidR="00681CB4" w:rsidRPr="000561C8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681CB4" w:rsidRPr="000561C8" w:rsidTr="00013B08">
        <w:trPr>
          <w:trHeight w:val="373"/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дисциплины- личностные, метапредметные, предметные.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учебной деятельности </w:t>
            </w:r>
            <w:r w:rsidR="00A74ACD" w:rsidRPr="00A74AC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645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vAlign w:val="center"/>
          </w:tcPr>
          <w:p w:rsidR="00FA2645" w:rsidRPr="000561C8" w:rsidRDefault="00FA2645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br w:type="page"/>
      </w:r>
    </w:p>
    <w:p w:rsidR="00360736" w:rsidRPr="000561C8" w:rsidRDefault="00360736" w:rsidP="005424A4">
      <w:pPr>
        <w:ind w:left="28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 ДПО Минобрнауки России от 17.03.2015 № 06-259).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обучающимися опыта использования информационных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6670" w:rsidRPr="00110D51" w:rsidRDefault="00316670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</w:t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ОБЩЕОБРАЗОВАТЕЛЬНОЙ УЧЕБНОЙ ДИСЦИПЛИНЫ </w:t>
      </w:r>
    </w:p>
    <w:p w:rsidR="008D562C" w:rsidRPr="000561C8" w:rsidRDefault="00331FA6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УДп</w:t>
      </w:r>
      <w:r w:rsidR="00013B0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3640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5424A4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«Информационная деятельность человека»;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«Информация и информационные процессы»;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«Средства информационных и коммуникационных технологий (ИКТ)»;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«Технологии создания и преобразования информационных объектов»;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• «Телекоммуникационные технологии».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практико-ориентированного учебного материала, способствующего формированию у студентов общей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5424A4">
      <w:pPr>
        <w:spacing w:before="120" w:line="23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нагрузка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1A3E2C" w:rsidTr="001A3E2C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1A3E2C" w:rsidTr="001A3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3E2C" w:rsidRDefault="001A3E2C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дифференцированного зачета</w:t>
            </w:r>
          </w:p>
        </w:tc>
      </w:tr>
    </w:tbl>
    <w:p w:rsidR="001A3E2C" w:rsidRDefault="001A3E2C" w:rsidP="005424A4">
      <w:pPr>
        <w:spacing w:before="120"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562C" w:rsidRPr="000561C8" w:rsidRDefault="00F768DC" w:rsidP="005424A4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Pr="000561C8" w:rsidRDefault="00293640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60"/>
        <w:gridCol w:w="2410"/>
      </w:tblGrid>
      <w:tr w:rsidR="00CE2B70" w:rsidRPr="000561C8" w:rsidTr="002D6254">
        <w:tc>
          <w:tcPr>
            <w:tcW w:w="2728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Результаты освоения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36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241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 xml:space="preserve">(в соответствии с </w:t>
            </w: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учебным планом)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освоение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использование и регламенты обновления (информационные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системы для поваров, юридические базы данных).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занятие, письменный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опрос, П.з. №12,13,20,21,22,23.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П.з. №17,18,19. 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статистические исследования).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работа, фронтальный опрос, семинарское занятие,  письменный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П.з.№26,27,31,32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6)сформированность представлений о базах данных и простейших средствах управления ими;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№25,26,28,29.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7)сформированность представлений о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 Знание АСУ различного назначения, примеры их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использования в 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Фронтальный опрос, тестовые задания, письменный опрос, П.з. № 14,16.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П.з.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rPr>
          <w:trHeight w:val="3006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CE2B70" w:rsidRPr="000561C8" w:rsidTr="002D6254">
        <w:trPr>
          <w:trHeight w:val="4220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39271E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013B08" w:rsidRDefault="00013B08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640" w:rsidRPr="000561C8" w:rsidRDefault="00293640" w:rsidP="005424A4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темы </w:t>
      </w:r>
      <w:r w:rsidR="00013B08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проектов: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Компьютер как исполнитель команд.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13B08" w:rsidRDefault="00013B08" w:rsidP="005424A4">
      <w:pPr>
        <w:pStyle w:val="a4"/>
        <w:autoSpaceDE w:val="0"/>
        <w:autoSpaceDN w:val="0"/>
        <w:adjustRightInd w:val="0"/>
        <w:spacing w:after="34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Примерные темы консультаций: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4"/>
        <w:rPr>
          <w:rFonts w:ascii="Times New Roman" w:hAnsi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Информационная деятельность человека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Арифметические и логические основы работы компьютера.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внешних устройств, подключаемых к компьютеру.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динамических (электронных) таблиц. Математическая </w:t>
      </w: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обработка числовых данных.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Этические нормы коммуникаций в Интернете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64954" w:rsidRPr="000561C8" w:rsidRDefault="00F64954" w:rsidP="005424A4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6D61BA" w:rsidRDefault="00085077" w:rsidP="006D61B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«Математика и информатика» ФГ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образования, и относится к общеобразовательному учебному циклу ОПОП СПО на базе основного общего образования с получением среднего общего образования </w:t>
      </w:r>
      <w:r w:rsidR="006D61BA" w:rsidRP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38.02.05 Товароведение и экспертиза к</w:t>
      </w:r>
      <w:r w:rsid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ачества потребительских </w:t>
      </w:r>
      <w:r w:rsidR="006D61BA" w:rsidRP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</w:t>
      </w:r>
      <w:r w:rsid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требований ФГОС СПО и естественнонаучного профиля профессионального образования.</w:t>
      </w:r>
    </w:p>
    <w:p w:rsidR="00F64954" w:rsidRPr="000561C8" w:rsidRDefault="00F6495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 w:rsidP="005424A4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5424A4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5424A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основных конструкций языка программирования;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5424A4">
      <w:pPr>
        <w:pStyle w:val="a4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D73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3.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4.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Осуществлять поиск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C12B69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, профессионального и личностного развития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5. </w:t>
      </w:r>
      <w:r>
        <w:rPr>
          <w:rFonts w:ascii="Times New Roman" w:hAnsi="Times New Roman" w:cs="Times New Roman"/>
          <w:sz w:val="28"/>
          <w:szCs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7723E" w:rsidRPr="00C12B69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6. Работать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 и </w:t>
      </w:r>
      <w:r w:rsidRPr="00C12B69"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 коллегами, руководством</w:t>
      </w:r>
      <w:r>
        <w:rPr>
          <w:rFonts w:ascii="Times New Roman" w:hAnsi="Times New Roman" w:cs="Times New Roman"/>
          <w:sz w:val="28"/>
          <w:szCs w:val="28"/>
        </w:rPr>
        <w:t>, потребителями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07723E" w:rsidRDefault="0007723E" w:rsidP="00D73C75">
      <w:pPr>
        <w:pStyle w:val="ad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7. </w:t>
      </w: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(подчиненных), за результат выполнения заданий. </w:t>
      </w:r>
    </w:p>
    <w:p w:rsidR="0007723E" w:rsidRDefault="0007723E" w:rsidP="00D73C75">
      <w:pPr>
        <w:pStyle w:val="ad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7723E" w:rsidRPr="00C12B69" w:rsidRDefault="0007723E" w:rsidP="00D73C75">
      <w:pPr>
        <w:pStyle w:val="ad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B0AB6" w:rsidRDefault="008B0AB6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23E" w:rsidRDefault="0007723E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C75" w:rsidRDefault="00D73C75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0561C8" w:rsidRDefault="004469F4" w:rsidP="005424A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1BA" w:rsidRP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38.02.05 Товароведение и экспертиза к</w:t>
      </w:r>
      <w:r w:rsid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ачества потребительских </w:t>
      </w:r>
      <w:r w:rsidR="006D61BA" w:rsidRPr="006D6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товаров</w:t>
      </w:r>
      <w:r w:rsidR="00956264">
        <w:rPr>
          <w:rFonts w:ascii="Times New Roman" w:hAnsi="Times New Roman" w:cs="Times New Roman"/>
          <w:sz w:val="28"/>
          <w:szCs w:val="28"/>
        </w:rPr>
        <w:t>.</w:t>
      </w:r>
    </w:p>
    <w:p w:rsidR="004469F4" w:rsidRPr="000561C8" w:rsidRDefault="004469F4" w:rsidP="00542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5424A4">
      <w:pPr>
        <w:pStyle w:val="a3"/>
        <w:spacing w:after="120" w:line="276" w:lineRule="auto"/>
        <w:ind w:lef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5424A4">
      <w:pPr>
        <w:autoSpaceDE w:val="0"/>
        <w:autoSpaceDN w:val="0"/>
        <w:adjustRightInd w:val="0"/>
        <w:spacing w:after="12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FF07EB" w:rsidRPr="00331FA6" w:rsidRDefault="00A406DF" w:rsidP="00331F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Демонстрация использования различных видов АСУ на практике в </w:t>
      </w: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6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систем проверки орфографии и грамматики.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редактирование графических и мультимедийных объектов средствами компьютерных презентаций для выполнения учебных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заданий.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07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видеоконференция, интернет-телефония.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5424A4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EF08F6" w:rsidRDefault="00EF08F6" w:rsidP="00894634">
      <w:pPr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sectPr w:rsidR="00EF08F6" w:rsidSect="00D73C75">
      <w:footerReference w:type="default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3E" w:rsidRDefault="0007723E" w:rsidP="00896F76">
      <w:pPr>
        <w:spacing w:after="0" w:line="240" w:lineRule="auto"/>
      </w:pPr>
      <w:r>
        <w:separator/>
      </w:r>
    </w:p>
  </w:endnote>
  <w:endnote w:type="continuationSeparator" w:id="0">
    <w:p w:rsidR="0007723E" w:rsidRDefault="0007723E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3E" w:rsidRDefault="0007723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61791">
      <w:rPr>
        <w:noProof/>
      </w:rPr>
      <w:t>24</w:t>
    </w:r>
    <w:r>
      <w:rPr>
        <w:noProof/>
      </w:rPr>
      <w:fldChar w:fldCharType="end"/>
    </w:r>
  </w:p>
  <w:p w:rsidR="0007723E" w:rsidRDefault="0007723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3E" w:rsidRDefault="0007723E" w:rsidP="00896F76">
      <w:pPr>
        <w:spacing w:after="0" w:line="240" w:lineRule="auto"/>
      </w:pPr>
      <w:r>
        <w:separator/>
      </w:r>
    </w:p>
  </w:footnote>
  <w:footnote w:type="continuationSeparator" w:id="0">
    <w:p w:rsidR="0007723E" w:rsidRDefault="0007723E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481F90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9E1989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7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25"/>
  </w:num>
  <w:num w:numId="19">
    <w:abstractNumId w:val="29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8"/>
  </w:num>
  <w:num w:numId="28">
    <w:abstractNumId w:val="22"/>
  </w:num>
  <w:num w:numId="29">
    <w:abstractNumId w:val="0"/>
  </w:num>
  <w:num w:numId="30">
    <w:abstractNumId w:val="14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3B08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7723E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A2502"/>
    <w:rsid w:val="001A3E2C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858A0"/>
    <w:rsid w:val="00293640"/>
    <w:rsid w:val="00294D68"/>
    <w:rsid w:val="002A5206"/>
    <w:rsid w:val="002A5FD8"/>
    <w:rsid w:val="002B1617"/>
    <w:rsid w:val="002B7D44"/>
    <w:rsid w:val="002D23AD"/>
    <w:rsid w:val="002D6254"/>
    <w:rsid w:val="002E411C"/>
    <w:rsid w:val="002F2016"/>
    <w:rsid w:val="00314C41"/>
    <w:rsid w:val="00316670"/>
    <w:rsid w:val="003222FA"/>
    <w:rsid w:val="00331FA6"/>
    <w:rsid w:val="00343BB7"/>
    <w:rsid w:val="00344D2C"/>
    <w:rsid w:val="00346279"/>
    <w:rsid w:val="00346587"/>
    <w:rsid w:val="003465A2"/>
    <w:rsid w:val="00350932"/>
    <w:rsid w:val="00351BA4"/>
    <w:rsid w:val="00360736"/>
    <w:rsid w:val="00361791"/>
    <w:rsid w:val="0038205B"/>
    <w:rsid w:val="00382C20"/>
    <w:rsid w:val="00387AC1"/>
    <w:rsid w:val="00391C70"/>
    <w:rsid w:val="0039271E"/>
    <w:rsid w:val="003A131D"/>
    <w:rsid w:val="003B51E1"/>
    <w:rsid w:val="003C38F0"/>
    <w:rsid w:val="003C432F"/>
    <w:rsid w:val="003C4F33"/>
    <w:rsid w:val="003E0B3C"/>
    <w:rsid w:val="003E2882"/>
    <w:rsid w:val="003F63B9"/>
    <w:rsid w:val="00401F23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054"/>
    <w:rsid w:val="004F3E61"/>
    <w:rsid w:val="00504047"/>
    <w:rsid w:val="00513539"/>
    <w:rsid w:val="00517C41"/>
    <w:rsid w:val="0052360E"/>
    <w:rsid w:val="00527CC5"/>
    <w:rsid w:val="005424A4"/>
    <w:rsid w:val="00543CA8"/>
    <w:rsid w:val="00546AA7"/>
    <w:rsid w:val="00550686"/>
    <w:rsid w:val="0055250F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662A"/>
    <w:rsid w:val="005A7240"/>
    <w:rsid w:val="005C12DD"/>
    <w:rsid w:val="005C3DD0"/>
    <w:rsid w:val="005E618B"/>
    <w:rsid w:val="005F7A34"/>
    <w:rsid w:val="00600BE2"/>
    <w:rsid w:val="0062037A"/>
    <w:rsid w:val="00633DF7"/>
    <w:rsid w:val="00635EA7"/>
    <w:rsid w:val="00637791"/>
    <w:rsid w:val="006463E6"/>
    <w:rsid w:val="0066133E"/>
    <w:rsid w:val="00662FD6"/>
    <w:rsid w:val="00670297"/>
    <w:rsid w:val="00680046"/>
    <w:rsid w:val="00681CB4"/>
    <w:rsid w:val="006835CE"/>
    <w:rsid w:val="00687020"/>
    <w:rsid w:val="006A7801"/>
    <w:rsid w:val="006B280C"/>
    <w:rsid w:val="006B62F8"/>
    <w:rsid w:val="006B674F"/>
    <w:rsid w:val="006B7463"/>
    <w:rsid w:val="006C3F73"/>
    <w:rsid w:val="006C6176"/>
    <w:rsid w:val="006D61BA"/>
    <w:rsid w:val="006E1B74"/>
    <w:rsid w:val="006E48F2"/>
    <w:rsid w:val="006F2529"/>
    <w:rsid w:val="006F2D92"/>
    <w:rsid w:val="00702674"/>
    <w:rsid w:val="0070309B"/>
    <w:rsid w:val="007058B2"/>
    <w:rsid w:val="00714E8D"/>
    <w:rsid w:val="00715864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150C8"/>
    <w:rsid w:val="00830B87"/>
    <w:rsid w:val="00836AB3"/>
    <w:rsid w:val="00865B59"/>
    <w:rsid w:val="00873186"/>
    <w:rsid w:val="00885B8E"/>
    <w:rsid w:val="00894634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A5"/>
    <w:rsid w:val="00922C06"/>
    <w:rsid w:val="00934450"/>
    <w:rsid w:val="00934E69"/>
    <w:rsid w:val="00935F00"/>
    <w:rsid w:val="00952766"/>
    <w:rsid w:val="00956264"/>
    <w:rsid w:val="00956704"/>
    <w:rsid w:val="00962F42"/>
    <w:rsid w:val="0096333A"/>
    <w:rsid w:val="009658DF"/>
    <w:rsid w:val="0096702C"/>
    <w:rsid w:val="0097240C"/>
    <w:rsid w:val="0098129F"/>
    <w:rsid w:val="009936CA"/>
    <w:rsid w:val="009B1ADD"/>
    <w:rsid w:val="009B2102"/>
    <w:rsid w:val="009C2A23"/>
    <w:rsid w:val="009C614F"/>
    <w:rsid w:val="009D468D"/>
    <w:rsid w:val="009D4E53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398A"/>
    <w:rsid w:val="00A74ACD"/>
    <w:rsid w:val="00A7614D"/>
    <w:rsid w:val="00A764D5"/>
    <w:rsid w:val="00A807AE"/>
    <w:rsid w:val="00A80DCD"/>
    <w:rsid w:val="00A90365"/>
    <w:rsid w:val="00A91AF0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73C75"/>
    <w:rsid w:val="00D8055F"/>
    <w:rsid w:val="00DA6ED9"/>
    <w:rsid w:val="00DB7F5B"/>
    <w:rsid w:val="00DC1616"/>
    <w:rsid w:val="00DD2490"/>
    <w:rsid w:val="00DD2E71"/>
    <w:rsid w:val="00DE46F0"/>
    <w:rsid w:val="00E166A6"/>
    <w:rsid w:val="00E170B7"/>
    <w:rsid w:val="00E27EF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D1842"/>
  <w15:docId w15:val="{F24BEB25-954A-47E1-86E2-A8202DD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character" w:customStyle="1" w:styleId="af2">
    <w:name w:val="Основной текст_"/>
    <w:basedOn w:val="a0"/>
    <w:link w:val="5"/>
    <w:rsid w:val="00635EA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pt">
    <w:name w:val="Основной текст + 8 pt;Полужирный"/>
    <w:basedOn w:val="af2"/>
    <w:rsid w:val="00635EA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2"/>
    <w:rsid w:val="00635EA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635EA7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b-serp-urlitem">
    <w:name w:val="b-serp-url__item"/>
    <w:basedOn w:val="a0"/>
    <w:rsid w:val="00635EA7"/>
  </w:style>
  <w:style w:type="paragraph" w:customStyle="1" w:styleId="msonormalbullet2gif">
    <w:name w:val="msonormalbullet2.gif"/>
    <w:basedOn w:val="a"/>
    <w:rsid w:val="00A7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ATTS</cp:lastModifiedBy>
  <cp:revision>3</cp:revision>
  <cp:lastPrinted>2020-09-29T21:06:00Z</cp:lastPrinted>
  <dcterms:created xsi:type="dcterms:W3CDTF">2020-10-05T11:08:00Z</dcterms:created>
  <dcterms:modified xsi:type="dcterms:W3CDTF">2020-10-05T11:08:00Z</dcterms:modified>
</cp:coreProperties>
</file>